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7C" w:rsidRDefault="0024757C" w:rsidP="00247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Liebe Kinder und liebe Eltern,</w:t>
      </w:r>
    </w:p>
    <w:p w:rsidR="0024757C" w:rsidRDefault="0024757C" w:rsidP="00247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4757C" w:rsidRDefault="0024757C" w:rsidP="00247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ich hoffe, es geht euch und Ihnen gut und ihr konntet das schöne Wetter letzte Woche draußen im Garten oder auf dem Fahrrad genießen.</w:t>
      </w:r>
    </w:p>
    <w:p w:rsidR="0024757C" w:rsidRDefault="0024757C" w:rsidP="00247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4757C" w:rsidRDefault="0024757C" w:rsidP="00247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Damit es euch nicht zu langweilig wird, schicke ich in einer gesonderten Mail die jeweiligen Benutzerdaten und Zugangsdaten für die Programme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Antolin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und Anton. Bitte die Zugangsdaten keinem anderen Kind zuschicken zum eigenen Schutz.</w:t>
      </w:r>
    </w:p>
    <w:p w:rsidR="0024757C" w:rsidRDefault="0024757C" w:rsidP="00247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Fett"/>
          <w:rFonts w:ascii="Arial" w:hAnsi="Arial" w:cs="Arial"/>
          <w:color w:val="000000"/>
          <w:sz w:val="20"/>
          <w:szCs w:val="20"/>
        </w:rPr>
        <w:t>Antolin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 ist ein Programm, in dem ihr Fragen zu gelesenen Bücher beantworten könnt.</w:t>
      </w:r>
    </w:p>
    <w:p w:rsidR="0024757C" w:rsidRDefault="0024757C" w:rsidP="00247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Fett"/>
          <w:rFonts w:ascii="Arial" w:hAnsi="Arial" w:cs="Arial"/>
          <w:color w:val="000000"/>
          <w:sz w:val="20"/>
          <w:szCs w:val="20"/>
        </w:rPr>
        <w:t>Anton</w:t>
      </w:r>
      <w:r>
        <w:rPr>
          <w:rFonts w:ascii="Arial" w:hAnsi="Arial" w:cs="Arial"/>
          <w:color w:val="000000"/>
          <w:sz w:val="20"/>
          <w:szCs w:val="20"/>
        </w:rPr>
        <w:t> ist ein Programm, das eure Eltern euch auf das Tablet oder den Computer runterladen müssen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anton.app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eingeben), ihr euch dann mit dem Code anmeldet und ich für euch Aufgaben freischalte. Ich habe es schon mal ausprobiert und es macht richtig Spaß, damit zu arbeiten.</w:t>
      </w:r>
    </w:p>
    <w:p w:rsidR="0024757C" w:rsidRDefault="0024757C" w:rsidP="00247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4757C" w:rsidRDefault="0024757C" w:rsidP="00247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Ich vermisse euch sehr und freue mich schon wieder auf die Schule.</w:t>
      </w:r>
    </w:p>
    <w:p w:rsidR="0024757C" w:rsidRDefault="0024757C" w:rsidP="00247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Eine gute Woche und herzliche Grüße</w:t>
      </w:r>
    </w:p>
    <w:p w:rsidR="0024757C" w:rsidRDefault="0024757C" w:rsidP="0024757C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 Hohmann</w:t>
      </w:r>
    </w:p>
    <w:p w:rsidR="00E31C34" w:rsidRDefault="00E31C34">
      <w:bookmarkStart w:id="0" w:name="_GoBack"/>
      <w:bookmarkEnd w:id="0"/>
      <w:r>
        <w:t xml:space="preserve"> </w:t>
      </w:r>
    </w:p>
    <w:sectPr w:rsidR="00E31C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34"/>
    <w:rsid w:val="0024757C"/>
    <w:rsid w:val="004F3585"/>
    <w:rsid w:val="00CA707B"/>
    <w:rsid w:val="00E2381E"/>
    <w:rsid w:val="00E3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4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475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4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47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wilhelm</dc:creator>
  <cp:lastModifiedBy>anna wilhelm</cp:lastModifiedBy>
  <cp:revision>1</cp:revision>
  <dcterms:created xsi:type="dcterms:W3CDTF">2020-03-30T08:14:00Z</dcterms:created>
  <dcterms:modified xsi:type="dcterms:W3CDTF">2020-04-01T09:32:00Z</dcterms:modified>
</cp:coreProperties>
</file>